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2EBBA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48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color w:val="0070C0"/>
          <w:kern w:val="0"/>
          <w:sz w:val="48"/>
          <w:szCs w:val="48"/>
        </w:rPr>
        <w:t>Word文档专业排版与精美呈现</w:t>
      </w:r>
    </w:p>
    <w:p w14:paraId="72E792F6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42A91285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1F041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4F0208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和模板的使用、目录的使用、长文档的编辑、邮件合并与文档修订、文档的安全、打印输出等内容。本课程通过情景案例介绍，剖析Word操作技巧、学完后能制作大型精美、标准的、高品质的文档。</w:t>
      </w:r>
    </w:p>
    <w:p w14:paraId="4B61B280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428C3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 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651283E8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2D350D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7DDBB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5BF459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5D1917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4730B9E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73F711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约6课时，并根据实际情况调整。</w:t>
      </w:r>
    </w:p>
    <w:p w14:paraId="5DB9DC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60D0062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181539DA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507FE8E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第1章【文本选择与格式设置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2C7B42B8">
      <w:pPr>
        <w:pStyle w:val="1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文本选择技巧</w:t>
      </w:r>
    </w:p>
    <w:p w14:paraId="1D5C5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08CB5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1C43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31323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2AA34F92">
      <w:pPr>
        <w:pStyle w:val="1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249DB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2D7C5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64C83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18A1A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050E0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75E34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5202D0A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第2章【文档页面布局与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页面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】——布局随心、打印由我</w:t>
      </w:r>
    </w:p>
    <w:p w14:paraId="784DC31E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页面布局设置</w:t>
      </w:r>
    </w:p>
    <w:p w14:paraId="44A9A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6175F32E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添加水印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自定义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水印</w:t>
      </w:r>
    </w:p>
    <w:p w14:paraId="2F490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排版</w:t>
      </w:r>
    </w:p>
    <w:p w14:paraId="259E3529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页眉页脚设置</w:t>
      </w:r>
      <w:bookmarkStart w:id="0" w:name="页眉页脚"/>
      <w:bookmarkEnd w:id="0"/>
    </w:p>
    <w:p w14:paraId="56A06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74187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如何为奇偶页设置不同的页眉/页脚</w:t>
      </w:r>
    </w:p>
    <w:p w14:paraId="60736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60EEC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1051F227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6969CFC1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12E97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36820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6D20A414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3144E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7B95E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012A7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0DBE4B18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5CDE4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62190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037BC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DA362B1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第4章【自动更正与控件应用技巧】——自动智能、揭开面纱</w:t>
      </w:r>
    </w:p>
    <w:p w14:paraId="430DE95B">
      <w:pPr>
        <w:pStyle w:val="1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7AC8E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7E539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308A6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05A1D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0072F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控件应用实例：利用控件制作电子请假单</w:t>
      </w:r>
    </w:p>
    <w:p w14:paraId="74ADF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控件应用实例：文本框控件制作填空式合同</w:t>
      </w:r>
    </w:p>
    <w:p w14:paraId="54C7D04A">
      <w:pPr>
        <w:pStyle w:val="1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</w:p>
    <w:p w14:paraId="5EAC1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52F36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0E8FD52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第5章【表格处理与图文混排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】——精妙技巧、必不可少</w:t>
      </w:r>
    </w:p>
    <w:p w14:paraId="5239863E">
      <w:pPr>
        <w:pStyle w:val="1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52780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7E1F4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77124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75F22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1E433451">
      <w:pPr>
        <w:pStyle w:val="1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431EA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比组合命令更方便的绘图画布功能</w:t>
      </w:r>
    </w:p>
    <w:p w14:paraId="3853E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040F9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668A8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4F2ACD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0D31D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7E1AE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33EB8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343450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章【长文档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排版与查找的技巧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 一键解决、高枕无忧</w:t>
      </w:r>
    </w:p>
    <w:p w14:paraId="4CB6B2ED">
      <w:pPr>
        <w:pStyle w:val="1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509A3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36894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</w:t>
      </w: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</w:p>
    <w:p w14:paraId="53056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10459E8D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7B921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2C884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21452A2C">
      <w:pPr>
        <w:pStyle w:val="1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7AF30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41702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11569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6FE65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35399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2CA2684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章【文档的安全、批注和修订】——棘手问题、今日解决</w:t>
      </w:r>
    </w:p>
    <w:p w14:paraId="136B7B6B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0E20E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加密保护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</w:p>
    <w:p w14:paraId="3DFF0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5BD56ABF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文档的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</w:t>
      </w:r>
    </w:p>
    <w:p w14:paraId="18282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0D43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238E9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25C781A6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文档的修订</w:t>
      </w:r>
    </w:p>
    <w:p w14:paraId="1F397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542BB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319DE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626B60E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Word&amp;PPT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】——软件无界，轻松转换</w:t>
      </w:r>
    </w:p>
    <w:p w14:paraId="4744F2A4">
      <w:pPr>
        <w:pStyle w:val="1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Word文档快速转换为PPT演示文稿</w:t>
      </w:r>
    </w:p>
    <w:p w14:paraId="2637D122">
      <w:pPr>
        <w:pStyle w:val="1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PPT演示文稿一步转换为Word文档</w:t>
      </w:r>
    </w:p>
    <w:p w14:paraId="187C6DF1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18BED5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A1A0665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B3FC8"/>
    <w:multiLevelType w:val="multilevel"/>
    <w:tmpl w:val="281B3FC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6B1DA3"/>
    <w:multiLevelType w:val="multilevel"/>
    <w:tmpl w:val="2D6B1DA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185735"/>
    <w:multiLevelType w:val="multilevel"/>
    <w:tmpl w:val="2F18573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FA6DB1"/>
    <w:multiLevelType w:val="multilevel"/>
    <w:tmpl w:val="5AFA6DB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12017F"/>
    <w:multiLevelType w:val="multilevel"/>
    <w:tmpl w:val="5B1201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B53F9A"/>
    <w:multiLevelType w:val="multilevel"/>
    <w:tmpl w:val="6BB53F9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964E34"/>
    <w:multiLevelType w:val="multilevel"/>
    <w:tmpl w:val="75964E3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2C615A"/>
    <w:multiLevelType w:val="singleLevel"/>
    <w:tmpl w:val="7C2C61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2FB7B1B"/>
    <w:rsid w:val="11E44B84"/>
    <w:rsid w:val="15E01ECA"/>
    <w:rsid w:val="1C0A00F8"/>
    <w:rsid w:val="1CC23907"/>
    <w:rsid w:val="1CF95F1C"/>
    <w:rsid w:val="1ECE0263"/>
    <w:rsid w:val="26537C0D"/>
    <w:rsid w:val="2A715F8C"/>
    <w:rsid w:val="2FF516BF"/>
    <w:rsid w:val="30391E3A"/>
    <w:rsid w:val="3040612A"/>
    <w:rsid w:val="32A25A8E"/>
    <w:rsid w:val="333C0E5F"/>
    <w:rsid w:val="342C4457"/>
    <w:rsid w:val="373C3D5D"/>
    <w:rsid w:val="39000EB0"/>
    <w:rsid w:val="3AF15A98"/>
    <w:rsid w:val="3E005E3A"/>
    <w:rsid w:val="46D23C4A"/>
    <w:rsid w:val="4B3068A2"/>
    <w:rsid w:val="5B152C85"/>
    <w:rsid w:val="5BCF1B73"/>
    <w:rsid w:val="5CA36E17"/>
    <w:rsid w:val="5CFF06CE"/>
    <w:rsid w:val="5E1436C8"/>
    <w:rsid w:val="5E5A51DD"/>
    <w:rsid w:val="5EAD21C0"/>
    <w:rsid w:val="64BB23BB"/>
    <w:rsid w:val="66903B07"/>
    <w:rsid w:val="6AC4587F"/>
    <w:rsid w:val="6DF632FD"/>
    <w:rsid w:val="758449FB"/>
    <w:rsid w:val="775D0FD6"/>
    <w:rsid w:val="779F004E"/>
    <w:rsid w:val="79671DA2"/>
    <w:rsid w:val="7C5B4C85"/>
    <w:rsid w:val="7CFE2C1F"/>
    <w:rsid w:val="7E4558C4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1907</Words>
  <Characters>2047</Characters>
  <Lines>21</Lines>
  <Paragraphs>5</Paragraphs>
  <TotalTime>0</TotalTime>
  <ScaleCrop>false</ScaleCrop>
  <LinksUpToDate>false</LinksUpToDate>
  <CharactersWithSpaces>2063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谭艳15986792547</cp:lastModifiedBy>
  <dcterms:modified xsi:type="dcterms:W3CDTF">2026-01-09T04:29:09Z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